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D4FCB" w14:textId="77777777" w:rsidR="00075D5F" w:rsidRPr="00075D5F" w:rsidRDefault="00075D5F" w:rsidP="00075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5D5F">
        <w:rPr>
          <w:rFonts w:ascii="Times New Roman" w:hAnsi="Times New Roman" w:cs="Times New Roman"/>
          <w:sz w:val="24"/>
          <w:szCs w:val="24"/>
        </w:rPr>
        <w:t>PATVIRTINTA</w:t>
      </w:r>
    </w:p>
    <w:p w14:paraId="3E9AE567" w14:textId="77777777" w:rsidR="00075D5F" w:rsidRPr="00075D5F" w:rsidRDefault="00075D5F" w:rsidP="00075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5D5F">
        <w:rPr>
          <w:rFonts w:ascii="Times New Roman" w:hAnsi="Times New Roman" w:cs="Times New Roman"/>
          <w:sz w:val="24"/>
          <w:szCs w:val="24"/>
        </w:rPr>
        <w:t xml:space="preserve"> Vilkyškių </w:t>
      </w:r>
      <w:proofErr w:type="spellStart"/>
      <w:r w:rsidRPr="00075D5F">
        <w:rPr>
          <w:rFonts w:ascii="Times New Roman" w:hAnsi="Times New Roman" w:cs="Times New Roman"/>
          <w:sz w:val="24"/>
          <w:szCs w:val="24"/>
        </w:rPr>
        <w:t>Johaneso</w:t>
      </w:r>
      <w:proofErr w:type="spellEnd"/>
      <w:r w:rsidRPr="00075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D5F">
        <w:rPr>
          <w:rFonts w:ascii="Times New Roman" w:hAnsi="Times New Roman" w:cs="Times New Roman"/>
          <w:sz w:val="24"/>
          <w:szCs w:val="24"/>
        </w:rPr>
        <w:t>Bobrovskio</w:t>
      </w:r>
      <w:proofErr w:type="spellEnd"/>
    </w:p>
    <w:p w14:paraId="575F8545" w14:textId="77777777" w:rsidR="00075D5F" w:rsidRPr="00075D5F" w:rsidRDefault="00075D5F" w:rsidP="00075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5D5F">
        <w:rPr>
          <w:rFonts w:ascii="Times New Roman" w:hAnsi="Times New Roman" w:cs="Times New Roman"/>
          <w:sz w:val="24"/>
          <w:szCs w:val="24"/>
        </w:rPr>
        <w:t xml:space="preserve"> gimnazijos direktoriaus             </w:t>
      </w:r>
    </w:p>
    <w:p w14:paraId="068894A4" w14:textId="77777777" w:rsidR="00075D5F" w:rsidRPr="00075D5F" w:rsidRDefault="00075D5F" w:rsidP="00075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5D5F">
        <w:rPr>
          <w:rFonts w:ascii="Times New Roman" w:hAnsi="Times New Roman" w:cs="Times New Roman"/>
          <w:sz w:val="24"/>
          <w:szCs w:val="24"/>
        </w:rPr>
        <w:t xml:space="preserve"> 2020 m. rugpjūčio mėn. 28  d.</w:t>
      </w:r>
    </w:p>
    <w:p w14:paraId="5898B954" w14:textId="40BB129F" w:rsidR="00FD438F" w:rsidRPr="00D05EF9" w:rsidRDefault="00075D5F" w:rsidP="00075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5D5F">
        <w:rPr>
          <w:rFonts w:ascii="Times New Roman" w:hAnsi="Times New Roman" w:cs="Times New Roman"/>
          <w:sz w:val="24"/>
          <w:szCs w:val="24"/>
        </w:rPr>
        <w:t xml:space="preserve"> įsakymu Nr. V - 85</w:t>
      </w:r>
    </w:p>
    <w:p w14:paraId="760AC1C0" w14:textId="77777777" w:rsidR="00FD438F" w:rsidRPr="00D05EF9" w:rsidRDefault="00FD438F" w:rsidP="00FD4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>PAGĖGIŲ SAVIVALDYBĖS</w:t>
      </w:r>
    </w:p>
    <w:p w14:paraId="15B7D4B8" w14:textId="77777777" w:rsidR="00FD438F" w:rsidRPr="00D05EF9" w:rsidRDefault="00FD438F" w:rsidP="00FD4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>VILKYŠKIŲ JOHANESO BOBROVSKIO GIMNAZIJOS</w:t>
      </w:r>
    </w:p>
    <w:p w14:paraId="486854F6" w14:textId="77777777" w:rsidR="00FD438F" w:rsidRPr="00D05EF9" w:rsidRDefault="00FD438F" w:rsidP="00FD4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>ĮVAIZDŽIO FORMAVIMO</w:t>
      </w:r>
      <w:r w:rsidR="003039EF">
        <w:rPr>
          <w:rFonts w:ascii="Times New Roman" w:hAnsi="Times New Roman" w:cs="Times New Roman"/>
          <w:sz w:val="24"/>
          <w:szCs w:val="24"/>
        </w:rPr>
        <w:t xml:space="preserve"> GRUPĖS</w:t>
      </w:r>
    </w:p>
    <w:p w14:paraId="65902B18" w14:textId="77777777" w:rsidR="00FD438F" w:rsidRPr="00D05EF9" w:rsidRDefault="00FD438F" w:rsidP="00FD4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>VEIKLOS PLANAS</w:t>
      </w:r>
    </w:p>
    <w:p w14:paraId="66D22DBB" w14:textId="4FB3030C" w:rsidR="00FD438F" w:rsidRDefault="00FD438F" w:rsidP="00FD4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>20</w:t>
      </w:r>
      <w:r w:rsidR="008C58E4">
        <w:rPr>
          <w:rFonts w:ascii="Times New Roman" w:hAnsi="Times New Roman" w:cs="Times New Roman"/>
          <w:sz w:val="24"/>
          <w:szCs w:val="24"/>
        </w:rPr>
        <w:t>20</w:t>
      </w:r>
      <w:r w:rsidRPr="00D05EF9">
        <w:rPr>
          <w:rFonts w:ascii="Times New Roman" w:hAnsi="Times New Roman" w:cs="Times New Roman"/>
          <w:sz w:val="24"/>
          <w:szCs w:val="24"/>
        </w:rPr>
        <w:t>-202</w:t>
      </w:r>
      <w:r w:rsidR="008C58E4">
        <w:rPr>
          <w:rFonts w:ascii="Times New Roman" w:hAnsi="Times New Roman" w:cs="Times New Roman"/>
          <w:sz w:val="24"/>
          <w:szCs w:val="24"/>
        </w:rPr>
        <w:t>1</w:t>
      </w:r>
      <w:r w:rsidRPr="00D05EF9">
        <w:rPr>
          <w:rFonts w:ascii="Times New Roman" w:hAnsi="Times New Roman" w:cs="Times New Roman"/>
          <w:sz w:val="24"/>
          <w:szCs w:val="24"/>
        </w:rPr>
        <w:t xml:space="preserve"> M/M</w:t>
      </w:r>
    </w:p>
    <w:p w14:paraId="28313BFF" w14:textId="087BDFB2" w:rsidR="00C7198C" w:rsidRDefault="00C7198C" w:rsidP="00FD43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16923" w14:textId="77777777" w:rsidR="00B710D9" w:rsidRPr="00D05EF9" w:rsidRDefault="00B710D9" w:rsidP="00FD43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7700B" w14:textId="5273A0F7" w:rsidR="001975CE" w:rsidRDefault="00C7198C" w:rsidP="00C719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05B">
        <w:rPr>
          <w:rFonts w:ascii="Times New Roman" w:hAnsi="Times New Roman" w:cs="Times New Roman"/>
          <w:b/>
          <w:bCs/>
          <w:sz w:val="24"/>
          <w:szCs w:val="24"/>
        </w:rPr>
        <w:t xml:space="preserve">Įvaizdžio formavimo grupė: Irena </w:t>
      </w:r>
      <w:proofErr w:type="spellStart"/>
      <w:r w:rsidRPr="00C4105B">
        <w:rPr>
          <w:rFonts w:ascii="Times New Roman" w:hAnsi="Times New Roman" w:cs="Times New Roman"/>
          <w:b/>
          <w:bCs/>
          <w:sz w:val="24"/>
          <w:szCs w:val="24"/>
        </w:rPr>
        <w:t>Taliatienė</w:t>
      </w:r>
      <w:proofErr w:type="spellEnd"/>
      <w:r w:rsidRPr="00C4105B">
        <w:rPr>
          <w:rFonts w:ascii="Times New Roman" w:hAnsi="Times New Roman" w:cs="Times New Roman"/>
          <w:b/>
          <w:bCs/>
          <w:sz w:val="24"/>
          <w:szCs w:val="24"/>
        </w:rPr>
        <w:t xml:space="preserve">, Petras Stankus, </w:t>
      </w:r>
      <w:r w:rsidR="00860455" w:rsidRPr="00C4105B">
        <w:rPr>
          <w:rFonts w:ascii="Times New Roman" w:hAnsi="Times New Roman" w:cs="Times New Roman"/>
          <w:b/>
          <w:bCs/>
          <w:sz w:val="24"/>
          <w:szCs w:val="24"/>
        </w:rPr>
        <w:t>Vidutė Stankuvienė</w:t>
      </w:r>
    </w:p>
    <w:p w14:paraId="38F30B48" w14:textId="4D5F3452" w:rsidR="00BF55C1" w:rsidRDefault="00BF55C1" w:rsidP="00C719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Trumpa 2019/20m.m nuveiktų darbų analizė.</w:t>
      </w:r>
    </w:p>
    <w:p w14:paraId="5866FA49" w14:textId="7B93EC58" w:rsidR="00BF55C1" w:rsidRPr="00BF55C1" w:rsidRDefault="00BF55C1" w:rsidP="00BF55C1">
      <w:pPr>
        <w:jc w:val="both"/>
        <w:rPr>
          <w:rFonts w:ascii="Times New Roman" w:hAnsi="Times New Roman" w:cs="Times New Roman"/>
          <w:sz w:val="24"/>
          <w:szCs w:val="24"/>
        </w:rPr>
      </w:pPr>
      <w:r w:rsidRPr="00BF55C1">
        <w:rPr>
          <w:rFonts w:ascii="Times New Roman" w:hAnsi="Times New Roman" w:cs="Times New Roman"/>
          <w:sz w:val="24"/>
          <w:szCs w:val="24"/>
        </w:rPr>
        <w:t>Įvaizdžio grupė surengė 4 mokinių darbų parodas „Langų galerijoje“.  Organizavo šventinės nuotaikos sukūrimo veiklas ruošiantis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5C1">
        <w:rPr>
          <w:rFonts w:ascii="Times New Roman" w:hAnsi="Times New Roman" w:cs="Times New Roman"/>
          <w:sz w:val="24"/>
          <w:szCs w:val="24"/>
        </w:rPr>
        <w:t xml:space="preserve">Kalėdoms. Tvarkė stendą „Garvežys“ siekiant geriau pristatyti mokinių pasiekimus. Rūpinosi </w:t>
      </w:r>
      <w:r>
        <w:rPr>
          <w:rFonts w:ascii="Times New Roman" w:hAnsi="Times New Roman" w:cs="Times New Roman"/>
          <w:sz w:val="24"/>
          <w:szCs w:val="24"/>
        </w:rPr>
        <w:t xml:space="preserve">gimnazijos vizitine kortele – stendu, skirtu </w:t>
      </w:r>
      <w:proofErr w:type="spellStart"/>
      <w:r>
        <w:rPr>
          <w:rFonts w:ascii="Times New Roman" w:hAnsi="Times New Roman" w:cs="Times New Roman"/>
          <w:sz w:val="24"/>
          <w:szCs w:val="24"/>
        </w:rPr>
        <w:t>j.Bobrovskio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atminčiai ir išeinančių abiturientų įamžinimu jame. Kūrė sveikinimų ir padėkų maketus. Neatlikti darbai: </w:t>
      </w:r>
      <w:r w:rsidR="00247534">
        <w:rPr>
          <w:rFonts w:ascii="Times New Roman" w:hAnsi="Times New Roman" w:cs="Times New Roman"/>
          <w:sz w:val="24"/>
          <w:szCs w:val="24"/>
        </w:rPr>
        <w:t xml:space="preserve">nesukurta </w:t>
      </w:r>
      <w:r>
        <w:rPr>
          <w:rFonts w:ascii="Times New Roman" w:hAnsi="Times New Roman" w:cs="Times New Roman"/>
          <w:sz w:val="24"/>
          <w:szCs w:val="24"/>
        </w:rPr>
        <w:t xml:space="preserve">aktų salės sienos  </w:t>
      </w:r>
      <w:r w:rsidR="00247534">
        <w:rPr>
          <w:rFonts w:ascii="Times New Roman" w:hAnsi="Times New Roman" w:cs="Times New Roman"/>
          <w:sz w:val="24"/>
          <w:szCs w:val="24"/>
        </w:rPr>
        <w:t>dekoracija</w:t>
      </w:r>
      <w:r w:rsidR="00054E9B">
        <w:rPr>
          <w:rFonts w:ascii="Times New Roman" w:hAnsi="Times New Roman" w:cs="Times New Roman"/>
          <w:sz w:val="24"/>
          <w:szCs w:val="24"/>
        </w:rPr>
        <w:t>.</w:t>
      </w:r>
    </w:p>
    <w:p w14:paraId="7AF217A1" w14:textId="77777777" w:rsidR="00053616" w:rsidRPr="00D05EF9" w:rsidRDefault="00FD438F" w:rsidP="00053616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>Tikslas:</w:t>
      </w:r>
      <w:r w:rsidR="00053616" w:rsidRPr="00D05E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18030" w14:textId="05914642" w:rsidR="00053616" w:rsidRPr="00D05EF9" w:rsidRDefault="00053616" w:rsidP="00053616">
      <w:pPr>
        <w:tabs>
          <w:tab w:val="left" w:pos="7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>Formuoti jaukias  mokymosi aplinkas, informuoti visuomenę apie veiklą, išskirtinumą, pasiekimus bei kurti palankią nuomonę apie ją.</w:t>
      </w:r>
    </w:p>
    <w:p w14:paraId="671F7F49" w14:textId="77777777" w:rsidR="00FD438F" w:rsidRPr="00D05EF9" w:rsidRDefault="00FD438F" w:rsidP="00FD438F">
      <w:pPr>
        <w:jc w:val="both"/>
        <w:rPr>
          <w:rFonts w:ascii="Times New Roman" w:hAnsi="Times New Roman" w:cs="Times New Roman"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 xml:space="preserve"> Uždaviniai: </w:t>
      </w:r>
    </w:p>
    <w:p w14:paraId="3E630928" w14:textId="7D425590" w:rsidR="00FE7B8B" w:rsidRPr="00B710D9" w:rsidRDefault="001975CE" w:rsidP="006455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05EF9">
        <w:rPr>
          <w:rFonts w:ascii="Times New Roman" w:hAnsi="Times New Roman" w:cs="Times New Roman"/>
          <w:sz w:val="24"/>
          <w:szCs w:val="24"/>
        </w:rPr>
        <w:t>1.</w:t>
      </w:r>
      <w:r w:rsidR="00FE7B8B" w:rsidRPr="00D05EF9">
        <w:rPr>
          <w:rFonts w:ascii="Times New Roman" w:hAnsi="Times New Roman" w:cs="Times New Roman"/>
          <w:sz w:val="24"/>
          <w:szCs w:val="24"/>
        </w:rPr>
        <w:t xml:space="preserve">  </w:t>
      </w:r>
      <w:r w:rsidR="005A66EC" w:rsidRPr="00D05EF9">
        <w:rPr>
          <w:rFonts w:ascii="Times New Roman" w:hAnsi="Times New Roman" w:cs="Times New Roman"/>
          <w:sz w:val="24"/>
          <w:szCs w:val="24"/>
        </w:rPr>
        <w:t>Kurti jaukią, informatyvią, su vietos kultūra susijusią gimnazijos aplinką</w:t>
      </w:r>
      <w:r w:rsidR="00D06DBB" w:rsidRPr="00D05EF9">
        <w:rPr>
          <w:rFonts w:ascii="Times New Roman" w:hAnsi="Times New Roman" w:cs="Times New Roman"/>
          <w:sz w:val="24"/>
          <w:szCs w:val="24"/>
        </w:rPr>
        <w:t>;</w:t>
      </w:r>
    </w:p>
    <w:p w14:paraId="74D96301" w14:textId="443BBABA" w:rsidR="00B710D9" w:rsidRPr="00B710D9" w:rsidRDefault="00B710D9" w:rsidP="006455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>2. Stiprinti priklausymo bendruomenei jausmą, ,skatinti didesnį bendruomenė narių įsitraukimą</w:t>
      </w:r>
      <w:r w:rsidR="00A410E3">
        <w:rPr>
          <w:rFonts w:ascii="Times New Roman" w:hAnsi="Times New Roman" w:cs="Times New Roman"/>
          <w:sz w:val="24"/>
          <w:szCs w:val="24"/>
        </w:rPr>
        <w:t xml:space="preserve"> į bendrą veiklą;</w:t>
      </w:r>
    </w:p>
    <w:p w14:paraId="5BDEAC11" w14:textId="0791A7E0" w:rsidR="00B710D9" w:rsidRPr="00645554" w:rsidRDefault="00D17E88" w:rsidP="0064555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5554">
        <w:rPr>
          <w:rFonts w:ascii="Times New Roman" w:hAnsi="Times New Roman" w:cs="Times New Roman"/>
          <w:sz w:val="24"/>
          <w:szCs w:val="24"/>
        </w:rPr>
        <w:t>3</w:t>
      </w:r>
      <w:r w:rsidR="00983CD9" w:rsidRPr="00645554">
        <w:rPr>
          <w:rFonts w:ascii="Times New Roman" w:hAnsi="Times New Roman" w:cs="Times New Roman"/>
          <w:sz w:val="24"/>
          <w:szCs w:val="24"/>
        </w:rPr>
        <w:t xml:space="preserve">. </w:t>
      </w:r>
      <w:r w:rsidR="00FE7B8B" w:rsidRPr="00645554">
        <w:rPr>
          <w:rFonts w:ascii="Times New Roman" w:hAnsi="Times New Roman" w:cs="Times New Roman"/>
          <w:sz w:val="24"/>
          <w:szCs w:val="24"/>
        </w:rPr>
        <w:t>Stiprinti bendravimo ir bendradarbiavimo s</w:t>
      </w:r>
      <w:r w:rsidR="00054E9B" w:rsidRPr="00645554">
        <w:rPr>
          <w:rFonts w:ascii="Times New Roman" w:hAnsi="Times New Roman" w:cs="Times New Roman"/>
          <w:sz w:val="24"/>
          <w:szCs w:val="24"/>
        </w:rPr>
        <w:t>u visuomene ryšius, kurti nauju</w:t>
      </w:r>
      <w:r w:rsidR="00645554" w:rsidRPr="00645554">
        <w:rPr>
          <w:rFonts w:ascii="Times New Roman" w:hAnsi="Times New Roman" w:cs="Times New Roman"/>
          <w:sz w:val="24"/>
          <w:szCs w:val="24"/>
        </w:rPr>
        <w:t>s</w:t>
      </w:r>
      <w:r w:rsidR="00645554">
        <w:rPr>
          <w:rFonts w:ascii="Times New Roman" w:hAnsi="Times New Roman" w:cs="Times New Roman"/>
          <w:sz w:val="24"/>
          <w:szCs w:val="24"/>
        </w:rPr>
        <w:t>.</w:t>
      </w:r>
    </w:p>
    <w:p w14:paraId="61FC3977" w14:textId="77777777" w:rsidR="00D05EF9" w:rsidRPr="00D05EF9" w:rsidRDefault="00D05EF9" w:rsidP="00FD438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13948" w:type="dxa"/>
        <w:tblInd w:w="-5" w:type="dxa"/>
        <w:tblLook w:val="04A0" w:firstRow="1" w:lastRow="0" w:firstColumn="1" w:lastColumn="0" w:noHBand="0" w:noVBand="1"/>
      </w:tblPr>
      <w:tblGrid>
        <w:gridCol w:w="3444"/>
        <w:gridCol w:w="3463"/>
        <w:gridCol w:w="2376"/>
        <w:gridCol w:w="4665"/>
      </w:tblGrid>
      <w:tr w:rsidR="00551CC6" w:rsidRPr="00D05EF9" w14:paraId="086B1C2C" w14:textId="77777777" w:rsidTr="00944FBD">
        <w:tc>
          <w:tcPr>
            <w:tcW w:w="13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6F9C" w14:textId="77777777" w:rsidR="00551CC6" w:rsidRPr="00D05EF9" w:rsidRDefault="00551CC6" w:rsidP="00040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1.Kurti jaukią, informatyvią, su vietos kultūra susijusią gimnazijos aplinką;</w:t>
            </w:r>
          </w:p>
          <w:p w14:paraId="3107844C" w14:textId="77777777" w:rsidR="00551CC6" w:rsidRPr="00D05EF9" w:rsidRDefault="00551CC6" w:rsidP="00040781">
            <w:pPr>
              <w:pStyle w:val="Betarp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7C3" w:rsidRPr="00D05EF9" w14:paraId="603220C2" w14:textId="77777777" w:rsidTr="0063443F"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47F2E" w14:textId="77777777" w:rsidR="00F257C3" w:rsidRPr="00D05EF9" w:rsidRDefault="00F257C3" w:rsidP="0004078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2FCE37" w14:textId="77777777" w:rsidR="00F257C3" w:rsidRPr="00D05EF9" w:rsidRDefault="00F257C3" w:rsidP="0004078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  <w:p w14:paraId="3C071143" w14:textId="77777777" w:rsidR="00F257C3" w:rsidRPr="00D05EF9" w:rsidRDefault="00F257C3" w:rsidP="0004078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2E05C9" w14:textId="77777777" w:rsidR="00F257C3" w:rsidRPr="00D05EF9" w:rsidRDefault="00F257C3" w:rsidP="0004078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4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A0F70A" w14:textId="77777777" w:rsidR="00F257C3" w:rsidRPr="00D05EF9" w:rsidRDefault="00F257C3" w:rsidP="0004078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</w:tr>
      <w:tr w:rsidR="009757CE" w:rsidRPr="00D05EF9" w14:paraId="056531AC" w14:textId="77777777" w:rsidTr="0063443F">
        <w:tc>
          <w:tcPr>
            <w:tcW w:w="3444" w:type="dxa"/>
            <w:vMerge w:val="restart"/>
          </w:tcPr>
          <w:p w14:paraId="7E1FA26A" w14:textId="77777777" w:rsidR="009757CE" w:rsidRPr="00D05EF9" w:rsidRDefault="009757CE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Gimnazijos veiklą reprezentuojantys stendai</w:t>
            </w:r>
          </w:p>
          <w:p w14:paraId="1EA6CAF3" w14:textId="77777777" w:rsidR="009757CE" w:rsidRPr="00D05EF9" w:rsidRDefault="009757CE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14:paraId="7FC48B4A" w14:textId="3EF2E0F9" w:rsidR="009757CE" w:rsidRPr="00E034D7" w:rsidRDefault="009757CE" w:rsidP="00040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Stend</w:t>
            </w:r>
            <w:r w:rsidR="008C5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Pr="00E03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„Garvežys“ </w:t>
            </w:r>
          </w:p>
          <w:p w14:paraId="32208CDF" w14:textId="77777777" w:rsidR="00E034D7" w:rsidRDefault="00E034D7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1.Gimnazijos stipriųjų veiklos sričių pristatymas</w:t>
            </w:r>
          </w:p>
          <w:p w14:paraId="25C90B93" w14:textId="77777777" w:rsidR="00E034D7" w:rsidRPr="00D05EF9" w:rsidRDefault="00E034D7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Akcijų pristatymas</w:t>
            </w:r>
          </w:p>
        </w:tc>
        <w:tc>
          <w:tcPr>
            <w:tcW w:w="2376" w:type="dxa"/>
          </w:tcPr>
          <w:p w14:paraId="6C88D116" w14:textId="77777777" w:rsidR="009757CE" w:rsidRDefault="009757CE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Gimnazijos įsivertinimo grupė</w:t>
            </w:r>
            <w:r w:rsidR="00E0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CA3645" w14:textId="77777777" w:rsidR="00E034D7" w:rsidRDefault="00DD63C1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Soc.pedagogė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4D7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="00E034D7">
              <w:rPr>
                <w:rFonts w:ascii="Times New Roman" w:hAnsi="Times New Roman" w:cs="Times New Roman"/>
                <w:sz w:val="24"/>
                <w:szCs w:val="24"/>
              </w:rPr>
              <w:t>Šlajienė</w:t>
            </w:r>
            <w:proofErr w:type="spellEnd"/>
          </w:p>
          <w:p w14:paraId="0390E9E2" w14:textId="77777777" w:rsidR="00E034D7" w:rsidRPr="00D05EF9" w:rsidRDefault="00E034D7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Dizainas – 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</w:p>
        </w:tc>
        <w:tc>
          <w:tcPr>
            <w:tcW w:w="4665" w:type="dxa"/>
          </w:tcPr>
          <w:p w14:paraId="69693D65" w14:textId="77777777" w:rsidR="009757CE" w:rsidRPr="00D05EF9" w:rsidRDefault="009757CE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Supažindinimas su stipriausiomis gimnazijos veiklos sritimis, pasiekimais, konkursų ir olimpiadų prizininkais</w:t>
            </w:r>
          </w:p>
        </w:tc>
      </w:tr>
      <w:tr w:rsidR="009757CE" w:rsidRPr="00D05EF9" w14:paraId="0DBCA72F" w14:textId="77777777" w:rsidTr="0063443F">
        <w:tc>
          <w:tcPr>
            <w:tcW w:w="3444" w:type="dxa"/>
            <w:vMerge/>
          </w:tcPr>
          <w:p w14:paraId="162F4F21" w14:textId="77777777" w:rsidR="009757CE" w:rsidRPr="00D05EF9" w:rsidRDefault="009757CE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14:paraId="2FFB6EF2" w14:textId="6823D5FB" w:rsidR="009757CE" w:rsidRPr="00E034D7" w:rsidRDefault="009757CE" w:rsidP="00040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LA‘GAMINO galerij</w:t>
            </w:r>
            <w:r w:rsidR="008C5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76" w:type="dxa"/>
          </w:tcPr>
          <w:p w14:paraId="7EB5EAC0" w14:textId="0E45BBF9" w:rsidR="009757CE" w:rsidRPr="00D05EF9" w:rsidRDefault="008C58E4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4665" w:type="dxa"/>
          </w:tcPr>
          <w:p w14:paraId="23FBCB8D" w14:textId="19B0206E" w:rsidR="009757CE" w:rsidRPr="00D05EF9" w:rsidRDefault="009757CE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Supažindinimas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8C58E4">
              <w:rPr>
                <w:rFonts w:ascii="Times New Roman" w:hAnsi="Times New Roman" w:cs="Times New Roman"/>
                <w:sz w:val="24"/>
                <w:szCs w:val="24"/>
              </w:rPr>
              <w:t>klasių veikla</w:t>
            </w:r>
          </w:p>
        </w:tc>
      </w:tr>
      <w:tr w:rsidR="009757CE" w:rsidRPr="00D05EF9" w14:paraId="79E97E20" w14:textId="77777777" w:rsidTr="0063443F">
        <w:tc>
          <w:tcPr>
            <w:tcW w:w="3444" w:type="dxa"/>
            <w:vMerge/>
            <w:vAlign w:val="center"/>
          </w:tcPr>
          <w:p w14:paraId="19666A14" w14:textId="77777777" w:rsidR="009757CE" w:rsidRPr="00D05EF9" w:rsidRDefault="009757CE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0036FE" w14:textId="77777777" w:rsidR="009757CE" w:rsidRPr="008C58E4" w:rsidRDefault="009757CE" w:rsidP="00040781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„Lango“ galerijos parodos</w:t>
            </w:r>
          </w:p>
          <w:p w14:paraId="684A6AD0" w14:textId="53141EE2" w:rsidR="009B4CB6" w:rsidRDefault="00F43D5E" w:rsidP="009B4CB6">
            <w:pPr>
              <w:pStyle w:val="Betarp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paroda</w:t>
            </w:r>
            <w:r w:rsidR="009B4C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r w:rsidR="009B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4CB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9B4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1C60F1" w14:textId="1BA835AF" w:rsidR="00F43D5E" w:rsidRDefault="00F43D5E" w:rsidP="009B4CB6">
            <w:pPr>
              <w:pStyle w:val="Betarp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Techologijos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darbų paroda (spalio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1727BE" w14:textId="77777777" w:rsidR="00F43D5E" w:rsidRDefault="00F43D5E" w:rsidP="00F43D5E">
            <w:pPr>
              <w:pStyle w:val="Betarp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1AF4B" w14:textId="75D1BBB6" w:rsidR="00F43D5E" w:rsidRPr="00C4105B" w:rsidRDefault="009B4CB6" w:rsidP="009A206B">
            <w:pPr>
              <w:pStyle w:val="Betarp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105B">
              <w:rPr>
                <w:rFonts w:ascii="Times New Roman" w:hAnsi="Times New Roman" w:cs="Times New Roman"/>
                <w:sz w:val="24"/>
                <w:szCs w:val="24"/>
              </w:rPr>
              <w:t>Kalėdinis langas (gruodžio mėn.)</w:t>
            </w:r>
          </w:p>
          <w:p w14:paraId="6FEE1964" w14:textId="76225FC8" w:rsidR="009B4CB6" w:rsidRDefault="009B4CB6" w:rsidP="009B4CB6">
            <w:pPr>
              <w:pStyle w:val="Betarp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paroda (sausi</w:t>
            </w:r>
            <w:r w:rsidR="00F43D5E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="00F43D5E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77BF85" w14:textId="77777777" w:rsidR="008C58E4" w:rsidRDefault="008C58E4" w:rsidP="00F43D5E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10CE3" w14:textId="3B6DC158" w:rsidR="009B4CB6" w:rsidRDefault="009B4CB6" w:rsidP="009B4CB6">
            <w:pPr>
              <w:pStyle w:val="Betarp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olimpiad</w:t>
            </w:r>
            <w:r w:rsidR="008C58E4">
              <w:rPr>
                <w:rFonts w:ascii="Times New Roman" w:hAnsi="Times New Roman" w:cs="Times New Roman"/>
                <w:sz w:val="24"/>
                <w:szCs w:val="24"/>
              </w:rPr>
              <w:t>os darbai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(kovas)</w:t>
            </w:r>
          </w:p>
          <w:p w14:paraId="5E8B10F9" w14:textId="77777777" w:rsidR="00F43D5E" w:rsidRDefault="00F43D5E" w:rsidP="00F43D5E">
            <w:pPr>
              <w:pStyle w:val="Betarp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8282B" w14:textId="3CB879FE" w:rsidR="009B4CB6" w:rsidRPr="00D05EF9" w:rsidRDefault="00C4105B" w:rsidP="009B4CB6">
            <w:pPr>
              <w:pStyle w:val="Betarp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43D5E">
              <w:rPr>
                <w:rFonts w:ascii="Times New Roman" w:hAnsi="Times New Roman" w:cs="Times New Roman"/>
                <w:sz w:val="24"/>
                <w:szCs w:val="24"/>
              </w:rPr>
              <w:t>aroda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skirta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J.Bobrovskio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kūrybai „Čia - mano vaikystė“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196209" w14:textId="77777777" w:rsidR="00F43D5E" w:rsidRDefault="00F43D5E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Fotografijos mokytoja 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</w:p>
          <w:p w14:paraId="0E2EFAE7" w14:textId="77777777" w:rsidR="00F43D5E" w:rsidRDefault="00F43D5E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2657C" w14:textId="6ECCF422" w:rsidR="00F43D5E" w:rsidRDefault="00F43D5E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 mokytoja Vidutė Stankuvienė</w:t>
            </w:r>
          </w:p>
          <w:p w14:paraId="2223F014" w14:textId="3EB7C460" w:rsidR="008C58E4" w:rsidRDefault="008C58E4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ir klasių vadovai</w:t>
            </w:r>
          </w:p>
          <w:p w14:paraId="4F72B455" w14:textId="77777777" w:rsidR="00F43D5E" w:rsidRDefault="00F43D5E" w:rsidP="00F43D5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Fotografijos mokytoja 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</w:p>
          <w:p w14:paraId="66022125" w14:textId="77777777" w:rsidR="00F43D5E" w:rsidRDefault="008C58E4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mokytojas Eligijus Kriaučiūnas</w:t>
            </w:r>
          </w:p>
          <w:p w14:paraId="76FDBC9B" w14:textId="77777777" w:rsidR="00C4105B" w:rsidRDefault="00C4105B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9F34D" w14:textId="1DAA7F99" w:rsidR="00C4105B" w:rsidRPr="00D05EF9" w:rsidRDefault="00C4105B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4105B">
              <w:rPr>
                <w:rFonts w:ascii="Times New Roman" w:hAnsi="Times New Roman" w:cs="Times New Roman"/>
                <w:sz w:val="24"/>
                <w:szCs w:val="24"/>
              </w:rPr>
              <w:t>Technologijų, dailės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mokytojai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57D094" w14:textId="7508D47F" w:rsidR="009757CE" w:rsidRPr="00D05EF9" w:rsidRDefault="009757CE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Gimnazistų ir mokytojų kūrybinių darbų p</w:t>
            </w:r>
            <w:r w:rsidR="008C58E4">
              <w:rPr>
                <w:rFonts w:ascii="Times New Roman" w:hAnsi="Times New Roman" w:cs="Times New Roman"/>
                <w:sz w:val="24"/>
                <w:szCs w:val="24"/>
              </w:rPr>
              <w:t>ristatymas</w:t>
            </w:r>
          </w:p>
        </w:tc>
      </w:tr>
      <w:tr w:rsidR="009757CE" w:rsidRPr="00D05EF9" w14:paraId="705D4E13" w14:textId="77777777" w:rsidTr="0063443F">
        <w:tc>
          <w:tcPr>
            <w:tcW w:w="3444" w:type="dxa"/>
            <w:vMerge/>
          </w:tcPr>
          <w:p w14:paraId="0D9892F4" w14:textId="77777777" w:rsidR="009757CE" w:rsidRPr="00D05EF9" w:rsidRDefault="009757CE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14:paraId="314A61E6" w14:textId="77777777" w:rsidR="009757CE" w:rsidRDefault="009757CE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Geležinkelio stotelė</w:t>
            </w: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Johaneso</w:t>
            </w:r>
            <w:proofErr w:type="spellEnd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Bobrovskio</w:t>
            </w:r>
            <w:proofErr w:type="spellEnd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  <w:r w:rsidR="009B4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9A846F" w14:textId="77777777" w:rsidR="009B4CB6" w:rsidRPr="00D05EF9" w:rsidRDefault="009B4CB6" w:rsidP="009B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BD73B8F" w14:textId="77777777" w:rsidR="009B4CB6" w:rsidRDefault="009B4CB6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4E7B8" w14:textId="77777777" w:rsidR="009757CE" w:rsidRPr="00D05EF9" w:rsidRDefault="009757CE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</w:p>
        </w:tc>
        <w:tc>
          <w:tcPr>
            <w:tcW w:w="4665" w:type="dxa"/>
          </w:tcPr>
          <w:p w14:paraId="3C0A409B" w14:textId="77777777" w:rsidR="009757CE" w:rsidRPr="00D05EF9" w:rsidRDefault="009757CE" w:rsidP="00B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Buvusių mokyklos abiturientų atminimo ženklų pristatymas,  </w:t>
            </w:r>
            <w:proofErr w:type="spellStart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Johaneso</w:t>
            </w:r>
            <w:proofErr w:type="spellEnd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Bobrovskio</w:t>
            </w:r>
            <w:proofErr w:type="spellEnd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 vardo populiarinimas</w:t>
            </w:r>
          </w:p>
        </w:tc>
      </w:tr>
      <w:tr w:rsidR="009757CE" w:rsidRPr="00D05EF9" w14:paraId="04C3DC4D" w14:textId="77777777" w:rsidTr="002425FC">
        <w:tc>
          <w:tcPr>
            <w:tcW w:w="1394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B07496" w14:textId="68762088" w:rsidR="009757CE" w:rsidRPr="00D05EF9" w:rsidRDefault="009757CE" w:rsidP="00975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14:paraId="491C24D3" w14:textId="77777777" w:rsidR="00CB1F30" w:rsidRDefault="00CB1F30" w:rsidP="009757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759554" w14:textId="10813D5F" w:rsidR="009757CE" w:rsidRPr="00D05EF9" w:rsidRDefault="00B710D9" w:rsidP="009757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Stiprinti priklausymo bendruomenei jausmą, skatinti didesnį bendruomenė narių įsitraukimą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į </w:t>
            </w:r>
            <w:r w:rsidRPr="00B71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ą </w:t>
            </w:r>
            <w:r w:rsidRPr="00B71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</w:t>
            </w:r>
          </w:p>
          <w:p w14:paraId="3DEE9481" w14:textId="77777777" w:rsidR="009757CE" w:rsidRPr="00D05EF9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CE" w:rsidRPr="00D05EF9" w14:paraId="7A21E213" w14:textId="77777777" w:rsidTr="0063443F">
        <w:tc>
          <w:tcPr>
            <w:tcW w:w="34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E73BBB" w14:textId="77777777" w:rsidR="009757CE" w:rsidRPr="00D05EF9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Gimnazijos pristatymas,</w:t>
            </w:r>
          </w:p>
          <w:p w14:paraId="09EB52E6" w14:textId="77777777" w:rsidR="009757CE" w:rsidRPr="00D05EF9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011636" w14:textId="77777777" w:rsidR="002A7BA6" w:rsidRDefault="002A7BA6" w:rsidP="002A7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Naujos g</w:t>
            </w:r>
            <w:r w:rsidR="009757CE"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imnazijos interneto svetainės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sukūrimas.</w:t>
            </w:r>
          </w:p>
          <w:p w14:paraId="23D7EC7E" w14:textId="66C2E3B6" w:rsidR="009757CE" w:rsidRPr="00D05EF9" w:rsidRDefault="0027182B" w:rsidP="002A7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757CE" w:rsidRPr="00D05EF9">
              <w:rPr>
                <w:rFonts w:ascii="Times New Roman" w:hAnsi="Times New Roman" w:cs="Times New Roman"/>
                <w:sz w:val="24"/>
                <w:szCs w:val="24"/>
              </w:rPr>
              <w:t>ocialinių tinklų pildymas naujausia informacija;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985453" w14:textId="77777777" w:rsidR="009757CE" w:rsidRPr="00D05EF9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</w:p>
          <w:p w14:paraId="47E7B09F" w14:textId="0EA38934" w:rsidR="009757CE" w:rsidRPr="00D05EF9" w:rsidRDefault="00C4105B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6F368A20" w14:textId="77777777" w:rsidR="009A2198" w:rsidRDefault="009757CE" w:rsidP="009A219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Visuomenės supažindinimas su gimnazijos veikla, vieši atsiskaitymai už nuveiktus darbus. </w:t>
            </w:r>
          </w:p>
          <w:p w14:paraId="2148A674" w14:textId="77777777" w:rsidR="009A2198" w:rsidRDefault="009A2198" w:rsidP="009A219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9793C" w14:textId="77777777" w:rsidR="009A2198" w:rsidRDefault="009A2198" w:rsidP="009A219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75AC7" w14:textId="77777777" w:rsidR="009A2198" w:rsidRDefault="009A2198" w:rsidP="009A219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2CE9D" w14:textId="77777777" w:rsidR="009A2198" w:rsidRDefault="009A2198" w:rsidP="009A219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20034" w14:textId="77777777" w:rsidR="009A2198" w:rsidRDefault="009A2198" w:rsidP="009A219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FDA8" w14:textId="77777777" w:rsidR="009A2198" w:rsidRDefault="009A2198" w:rsidP="009A219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C4CC9" w14:textId="77777777" w:rsidR="009A2198" w:rsidRDefault="009A2198" w:rsidP="009A219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9AA2A" w14:textId="2924DF03" w:rsidR="009757CE" w:rsidRPr="00D05EF9" w:rsidRDefault="002A7BA6" w:rsidP="009A219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A7BA6">
              <w:rPr>
                <w:rFonts w:ascii="Times New Roman" w:hAnsi="Times New Roman" w:cs="Times New Roman"/>
                <w:sz w:val="24"/>
                <w:szCs w:val="24"/>
              </w:rPr>
              <w:t>Gimnazijos mokinių emocinė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A7BA6">
              <w:rPr>
                <w:rFonts w:ascii="Times New Roman" w:hAnsi="Times New Roman" w:cs="Times New Roman"/>
                <w:sz w:val="24"/>
                <w:szCs w:val="24"/>
              </w:rPr>
              <w:t xml:space="preserve"> savijaut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gerėjimas</w:t>
            </w:r>
          </w:p>
        </w:tc>
      </w:tr>
      <w:tr w:rsidR="00B710D9" w:rsidRPr="00D05EF9" w14:paraId="5B5DCCD4" w14:textId="77777777" w:rsidTr="0063443F">
        <w:tc>
          <w:tcPr>
            <w:tcW w:w="3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D41158" w14:textId="77777777" w:rsidR="00B710D9" w:rsidRPr="00D05EF9" w:rsidRDefault="00B710D9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EC3D9F" w14:textId="2633A591" w:rsidR="00B710D9" w:rsidRDefault="00B710D9" w:rsidP="009757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9">
              <w:rPr>
                <w:rFonts w:ascii="Times New Roman" w:hAnsi="Times New Roman" w:cs="Times New Roman"/>
                <w:sz w:val="24"/>
                <w:szCs w:val="24"/>
              </w:rPr>
              <w:t>Netradicinio ugdymo diena, skirta mokyklos kalėdiniam puošimui</w:t>
            </w:r>
          </w:p>
          <w:p w14:paraId="0FAA15FE" w14:textId="3887DB13" w:rsidR="00B710D9" w:rsidRPr="00D05EF9" w:rsidRDefault="00B710D9" w:rsidP="009757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5ECE64" w14:textId="77777777" w:rsidR="00B710D9" w:rsidRPr="00B710D9" w:rsidRDefault="00B710D9" w:rsidP="00B710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9">
              <w:rPr>
                <w:rFonts w:ascii="Times New Roman" w:hAnsi="Times New Roman" w:cs="Times New Roman"/>
                <w:sz w:val="24"/>
                <w:szCs w:val="24"/>
              </w:rPr>
              <w:t>Įvaizdžio grupė, klasių vadovai,</w:t>
            </w:r>
          </w:p>
          <w:p w14:paraId="3120B276" w14:textId="77777777" w:rsidR="00B710D9" w:rsidRPr="00B710D9" w:rsidRDefault="00B710D9" w:rsidP="00B710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9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</w:p>
          <w:p w14:paraId="0B1A6D85" w14:textId="72CD0332" w:rsidR="00B710D9" w:rsidRPr="00D05EF9" w:rsidRDefault="00B710D9" w:rsidP="00B710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0D9">
              <w:rPr>
                <w:rFonts w:ascii="Times New Roman" w:hAnsi="Times New Roman" w:cs="Times New Roman"/>
                <w:sz w:val="24"/>
                <w:szCs w:val="24"/>
              </w:rPr>
              <w:t>pavad.ugdymui</w:t>
            </w:r>
            <w:proofErr w:type="spellEnd"/>
            <w:r w:rsidRPr="00B7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0D9">
              <w:rPr>
                <w:rFonts w:ascii="Times New Roman" w:hAnsi="Times New Roman" w:cs="Times New Roman"/>
                <w:sz w:val="24"/>
                <w:szCs w:val="24"/>
              </w:rPr>
              <w:t>A.Šimkaitienė</w:t>
            </w:r>
            <w:proofErr w:type="spellEnd"/>
          </w:p>
        </w:tc>
        <w:tc>
          <w:tcPr>
            <w:tcW w:w="466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0FE83C4B" w14:textId="77777777" w:rsidR="00B710D9" w:rsidRPr="00D05EF9" w:rsidRDefault="00B710D9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A6" w:rsidRPr="00D05EF9" w14:paraId="396E15E0" w14:textId="77777777" w:rsidTr="0063443F">
        <w:tc>
          <w:tcPr>
            <w:tcW w:w="3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5FA675" w14:textId="77777777" w:rsidR="002A7BA6" w:rsidRPr="00D05EF9" w:rsidRDefault="002A7BA6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181A7A7" w14:textId="67162E2D" w:rsidR="002A7BA6" w:rsidRPr="00B710D9" w:rsidRDefault="002A7BA6" w:rsidP="009757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7BA6">
              <w:rPr>
                <w:rFonts w:ascii="Times New Roman" w:hAnsi="Times New Roman" w:cs="Times New Roman"/>
                <w:sz w:val="24"/>
                <w:szCs w:val="24"/>
              </w:rPr>
              <w:t>Aktų salės puošyba. Galinės sienos dizaino kūrimas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0D7478" w14:textId="77777777" w:rsidR="002A7BA6" w:rsidRPr="002A7BA6" w:rsidRDefault="002A7BA6" w:rsidP="002A7B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A7BA6">
              <w:rPr>
                <w:rFonts w:ascii="Times New Roman" w:hAnsi="Times New Roman" w:cs="Times New Roman"/>
                <w:sz w:val="24"/>
                <w:szCs w:val="24"/>
              </w:rPr>
              <w:t xml:space="preserve">Technologijų mokytojas </w:t>
            </w:r>
            <w:proofErr w:type="spellStart"/>
            <w:r w:rsidRPr="002A7BA6">
              <w:rPr>
                <w:rFonts w:ascii="Times New Roman" w:hAnsi="Times New Roman" w:cs="Times New Roman"/>
                <w:sz w:val="24"/>
                <w:szCs w:val="24"/>
              </w:rPr>
              <w:t>P.Stankus</w:t>
            </w:r>
            <w:proofErr w:type="spellEnd"/>
            <w:r w:rsidRPr="002A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980A4" w14:textId="3C39E62D" w:rsidR="002A7BA6" w:rsidRPr="00B710D9" w:rsidRDefault="002A7BA6" w:rsidP="002A7B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A7BA6">
              <w:rPr>
                <w:rFonts w:ascii="Times New Roman" w:hAnsi="Times New Roman" w:cs="Times New Roman"/>
                <w:sz w:val="24"/>
                <w:szCs w:val="24"/>
              </w:rPr>
              <w:t>Įvaizdžio grupė</w:t>
            </w:r>
          </w:p>
        </w:tc>
        <w:tc>
          <w:tcPr>
            <w:tcW w:w="466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6598FEA6" w14:textId="77777777" w:rsidR="002A7BA6" w:rsidRPr="00D05EF9" w:rsidRDefault="002A7BA6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CE" w:rsidRPr="00D05EF9" w14:paraId="59317FCB" w14:textId="77777777" w:rsidTr="0063443F">
        <w:tc>
          <w:tcPr>
            <w:tcW w:w="3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AE46C" w14:textId="77777777" w:rsidR="009757CE" w:rsidRPr="00D05EF9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7ADF66" w14:textId="77777777" w:rsidR="009757CE" w:rsidRDefault="00B710D9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9">
              <w:rPr>
                <w:rFonts w:ascii="Times New Roman" w:hAnsi="Times New Roman" w:cs="Times New Roman"/>
                <w:sz w:val="24"/>
                <w:szCs w:val="24"/>
              </w:rPr>
              <w:t>Padėkų, nominacijų kūrimas</w:t>
            </w:r>
          </w:p>
          <w:p w14:paraId="4E49BDE7" w14:textId="3E008854" w:rsidR="002A7BA6" w:rsidRPr="00D05EF9" w:rsidRDefault="002A7BA6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CB20BD" w14:textId="178ED2B5" w:rsidR="009757CE" w:rsidRPr="002A7BA6" w:rsidRDefault="00B710D9" w:rsidP="00B710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A7BA6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2A7BA6">
              <w:rPr>
                <w:rFonts w:ascii="Times New Roman" w:hAnsi="Times New Roman" w:cs="Times New Roman"/>
                <w:sz w:val="24"/>
                <w:szCs w:val="24"/>
              </w:rPr>
              <w:t>Taliatienė</w:t>
            </w:r>
            <w:proofErr w:type="spellEnd"/>
          </w:p>
        </w:tc>
        <w:tc>
          <w:tcPr>
            <w:tcW w:w="4665" w:type="dxa"/>
            <w:vMerge/>
            <w:tcBorders>
              <w:left w:val="nil"/>
              <w:right w:val="single" w:sz="8" w:space="0" w:color="auto"/>
            </w:tcBorders>
          </w:tcPr>
          <w:p w14:paraId="52B3DCFC" w14:textId="77777777" w:rsidR="009757CE" w:rsidRPr="00D05EF9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CE" w:rsidRPr="00D05EF9" w14:paraId="0B6816AD" w14:textId="77777777" w:rsidTr="006667D0">
        <w:tc>
          <w:tcPr>
            <w:tcW w:w="1394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299A1B" w14:textId="77777777" w:rsidR="00C4105B" w:rsidRDefault="00C4105B" w:rsidP="009757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7C3F1C" w14:textId="370E9C0F" w:rsidR="009757CE" w:rsidRPr="00D05EF9" w:rsidRDefault="00D17E88" w:rsidP="009757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757CE" w:rsidRPr="00D0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Stiprinti bendravimo ir bendradarbiavimo su visuomene ryšius, kurti naujus</w:t>
            </w:r>
          </w:p>
          <w:p w14:paraId="068DDD1B" w14:textId="77777777" w:rsidR="009757CE" w:rsidRPr="00D05EF9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BC" w:rsidRPr="00D05EF9" w14:paraId="5C8BDDD1" w14:textId="77777777" w:rsidTr="0063443F">
        <w:tc>
          <w:tcPr>
            <w:tcW w:w="34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4913A2" w14:textId="7D285E49" w:rsidR="00F84FBC" w:rsidRPr="00D05EF9" w:rsidRDefault="009A2198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Ryšių stiprinimas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82EB84" w14:textId="2A2C7225"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Rėmėjų, partnerių, steigėjo atstovų, buvusių mokytojų pagerbimas pasveikinant švenčių progomis</w:t>
            </w:r>
            <w:r w:rsidR="009A2198">
              <w:rPr>
                <w:rFonts w:ascii="Times New Roman" w:hAnsi="Times New Roman" w:cs="Times New Roman"/>
                <w:sz w:val="24"/>
                <w:szCs w:val="24"/>
              </w:rPr>
              <w:t>, kviečiant į gimnazijos šventes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92139A" w14:textId="77777777"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Įvaizdžio grupė</w:t>
            </w:r>
          </w:p>
        </w:tc>
        <w:tc>
          <w:tcPr>
            <w:tcW w:w="4665" w:type="dxa"/>
            <w:tcBorders>
              <w:left w:val="nil"/>
              <w:right w:val="single" w:sz="8" w:space="0" w:color="auto"/>
            </w:tcBorders>
          </w:tcPr>
          <w:p w14:paraId="4B06BCF5" w14:textId="34A90F91" w:rsidR="00F84FBC" w:rsidRPr="00D05EF9" w:rsidRDefault="009A2198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A2198">
              <w:rPr>
                <w:rFonts w:ascii="Times New Roman" w:hAnsi="Times New Roman" w:cs="Times New Roman"/>
                <w:sz w:val="24"/>
                <w:szCs w:val="24"/>
              </w:rPr>
              <w:t>Palanki visuomenės, steigėjo, valdžios institucijų, rėmėjų  nuomonė.</w:t>
            </w:r>
          </w:p>
        </w:tc>
      </w:tr>
    </w:tbl>
    <w:p w14:paraId="74571BB3" w14:textId="77777777" w:rsidR="00075D5F" w:rsidRDefault="00075D5F" w:rsidP="00075D5F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BF39D0C" w14:textId="77777777" w:rsidR="00075D5F" w:rsidRDefault="00075D5F" w:rsidP="00075D5F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FA326F6" w14:textId="4CCE933E" w:rsidR="00075D5F" w:rsidRPr="00075D5F" w:rsidRDefault="00075D5F" w:rsidP="00075D5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75D5F">
        <w:rPr>
          <w:rFonts w:ascii="Times New Roman" w:hAnsi="Times New Roman" w:cs="Times New Roman"/>
          <w:sz w:val="24"/>
          <w:szCs w:val="24"/>
        </w:rPr>
        <w:t>SUDERINTA</w:t>
      </w:r>
    </w:p>
    <w:p w14:paraId="611AA68C" w14:textId="77777777" w:rsidR="00075D5F" w:rsidRPr="00075D5F" w:rsidRDefault="00075D5F" w:rsidP="00075D5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75D5F">
        <w:rPr>
          <w:rFonts w:ascii="Times New Roman" w:hAnsi="Times New Roman" w:cs="Times New Roman"/>
          <w:sz w:val="24"/>
          <w:szCs w:val="24"/>
        </w:rPr>
        <w:t>Mokytojų tarybos posėdyje</w:t>
      </w:r>
    </w:p>
    <w:p w14:paraId="3D94428A" w14:textId="56743A60" w:rsidR="003C3B0A" w:rsidRPr="00D05EF9" w:rsidRDefault="00075D5F" w:rsidP="00075D5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75D5F">
        <w:rPr>
          <w:rFonts w:ascii="Times New Roman" w:hAnsi="Times New Roman" w:cs="Times New Roman"/>
          <w:sz w:val="24"/>
          <w:szCs w:val="24"/>
        </w:rPr>
        <w:t>2020-08-28, protokolas Nr.7</w:t>
      </w:r>
    </w:p>
    <w:sectPr w:rsidR="003C3B0A" w:rsidRPr="00D05EF9" w:rsidSect="00F257C3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000B"/>
    <w:multiLevelType w:val="hybridMultilevel"/>
    <w:tmpl w:val="ABE87A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3CC5"/>
    <w:multiLevelType w:val="hybridMultilevel"/>
    <w:tmpl w:val="CBBEC980"/>
    <w:lvl w:ilvl="0" w:tplc="7FB82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AA25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09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E8E8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878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4872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ABF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4E8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4FDE"/>
    <w:multiLevelType w:val="hybridMultilevel"/>
    <w:tmpl w:val="95AEBF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61CFB"/>
    <w:multiLevelType w:val="hybridMultilevel"/>
    <w:tmpl w:val="2E04DBB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A5F9F"/>
    <w:multiLevelType w:val="hybridMultilevel"/>
    <w:tmpl w:val="966877C0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8F"/>
    <w:rsid w:val="00013D77"/>
    <w:rsid w:val="00040781"/>
    <w:rsid w:val="00053616"/>
    <w:rsid w:val="00054E9B"/>
    <w:rsid w:val="00075D5F"/>
    <w:rsid w:val="000C1814"/>
    <w:rsid w:val="001141B0"/>
    <w:rsid w:val="0012475B"/>
    <w:rsid w:val="001975CE"/>
    <w:rsid w:val="00233E65"/>
    <w:rsid w:val="00247534"/>
    <w:rsid w:val="0027182B"/>
    <w:rsid w:val="00280D1C"/>
    <w:rsid w:val="002A7BA6"/>
    <w:rsid w:val="003039EF"/>
    <w:rsid w:val="00341542"/>
    <w:rsid w:val="0035495B"/>
    <w:rsid w:val="003C3B0A"/>
    <w:rsid w:val="003E25FC"/>
    <w:rsid w:val="00441790"/>
    <w:rsid w:val="004848F4"/>
    <w:rsid w:val="004A5C44"/>
    <w:rsid w:val="005425F3"/>
    <w:rsid w:val="00551CC6"/>
    <w:rsid w:val="005A66EC"/>
    <w:rsid w:val="0063443F"/>
    <w:rsid w:val="00635253"/>
    <w:rsid w:val="0064478E"/>
    <w:rsid w:val="00645554"/>
    <w:rsid w:val="006C4864"/>
    <w:rsid w:val="007F0F20"/>
    <w:rsid w:val="00820CA1"/>
    <w:rsid w:val="00860455"/>
    <w:rsid w:val="008C58E4"/>
    <w:rsid w:val="008E799C"/>
    <w:rsid w:val="009757CE"/>
    <w:rsid w:val="00983CD9"/>
    <w:rsid w:val="009A2198"/>
    <w:rsid w:val="009B4CB6"/>
    <w:rsid w:val="00A10F17"/>
    <w:rsid w:val="00A410E3"/>
    <w:rsid w:val="00A470B6"/>
    <w:rsid w:val="00A47973"/>
    <w:rsid w:val="00A9468F"/>
    <w:rsid w:val="00B00813"/>
    <w:rsid w:val="00B34C26"/>
    <w:rsid w:val="00B710D9"/>
    <w:rsid w:val="00BD0F5B"/>
    <w:rsid w:val="00BF55C1"/>
    <w:rsid w:val="00C40C25"/>
    <w:rsid w:val="00C4105B"/>
    <w:rsid w:val="00C7198C"/>
    <w:rsid w:val="00CB1F30"/>
    <w:rsid w:val="00CD5A5C"/>
    <w:rsid w:val="00CE3321"/>
    <w:rsid w:val="00D05EF9"/>
    <w:rsid w:val="00D06DBB"/>
    <w:rsid w:val="00D17E88"/>
    <w:rsid w:val="00D81AE0"/>
    <w:rsid w:val="00DC225A"/>
    <w:rsid w:val="00DD63C1"/>
    <w:rsid w:val="00E034D7"/>
    <w:rsid w:val="00E14617"/>
    <w:rsid w:val="00EB7F6C"/>
    <w:rsid w:val="00F0306D"/>
    <w:rsid w:val="00F257C3"/>
    <w:rsid w:val="00F33583"/>
    <w:rsid w:val="00F36B76"/>
    <w:rsid w:val="00F43D5E"/>
    <w:rsid w:val="00F84FBC"/>
    <w:rsid w:val="00FA2CA6"/>
    <w:rsid w:val="00FD438F"/>
    <w:rsid w:val="00FE009D"/>
    <w:rsid w:val="00FE5A55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27D1"/>
  <w15:docId w15:val="{6CF88BDB-09DF-4275-816D-736BD3B0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14617"/>
    <w:pPr>
      <w:spacing w:before="240" w:after="80" w:line="240" w:lineRule="auto"/>
      <w:outlineLvl w:val="1"/>
    </w:pPr>
    <w:rPr>
      <w:rFonts w:ascii="Times New Roman" w:eastAsia="Times New Roman" w:hAnsi="Times New Roman" w:cs="Times New Roman"/>
      <w:smallCaps/>
      <w:spacing w:val="5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2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257C3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FE7B8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14617"/>
    <w:rPr>
      <w:rFonts w:ascii="Times New Roman" w:eastAsia="Times New Roman" w:hAnsi="Times New Roman" w:cs="Times New Roman"/>
      <w:smallCaps/>
      <w:spacing w:val="5"/>
      <w:sz w:val="28"/>
      <w:szCs w:val="2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Taliatiene</dc:creator>
  <cp:keywords/>
  <dc:description/>
  <cp:lastModifiedBy>Irena Taliatiene</cp:lastModifiedBy>
  <cp:revision>3</cp:revision>
  <dcterms:created xsi:type="dcterms:W3CDTF">2020-10-12T08:31:00Z</dcterms:created>
  <dcterms:modified xsi:type="dcterms:W3CDTF">2020-10-12T14:31:00Z</dcterms:modified>
</cp:coreProperties>
</file>